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40076DA6" w:rsidR="005954F6" w:rsidRPr="00A22D62" w:rsidRDefault="005954F6" w:rsidP="003614C4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63525604" w14:textId="77777777" w:rsidR="003614C4" w:rsidRPr="00A22D62" w:rsidRDefault="003614C4" w:rsidP="003614C4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424B9EAC" w14:textId="77777777" w:rsidR="003614C4" w:rsidRPr="00A22D62" w:rsidRDefault="003614C4" w:rsidP="003614C4">
      <w:pPr>
        <w:jc w:val="center"/>
        <w:rPr>
          <w:b/>
          <w:bCs/>
        </w:rPr>
      </w:pPr>
      <w:r w:rsidRPr="00A22D62">
        <w:rPr>
          <w:b/>
          <w:bCs/>
        </w:rPr>
        <w:t>TRANSPARÊNCIA DA PARCERIA</w:t>
      </w:r>
    </w:p>
    <w:p w14:paraId="6A1310F6" w14:textId="77777777" w:rsidR="003614C4" w:rsidRPr="00A22D62" w:rsidRDefault="003614C4" w:rsidP="003614C4">
      <w:pPr>
        <w:jc w:val="center"/>
        <w:rPr>
          <w:b/>
          <w:bCs/>
        </w:rPr>
      </w:pPr>
    </w:p>
    <w:p w14:paraId="787E9D75" w14:textId="77777777" w:rsidR="003614C4" w:rsidRPr="00A22D62" w:rsidRDefault="003614C4" w:rsidP="003614C4">
      <w:pPr>
        <w:jc w:val="center"/>
        <w:rPr>
          <w:b/>
          <w:bCs/>
        </w:rPr>
      </w:pPr>
    </w:p>
    <w:p w14:paraId="00074A74" w14:textId="61A6CFE8" w:rsidR="003614C4" w:rsidRPr="00A22D62" w:rsidRDefault="003614C4" w:rsidP="00227AA4">
      <w:pPr>
        <w:spacing w:line="240" w:lineRule="auto"/>
        <w:jc w:val="center"/>
        <w:rPr>
          <w:b/>
          <w:bCs/>
        </w:rPr>
      </w:pPr>
      <w:r w:rsidRPr="00A22D62">
        <w:rPr>
          <w:b/>
          <w:bCs/>
        </w:rPr>
        <w:t>TERMO DE FOMENTO nº</w:t>
      </w:r>
      <w:r w:rsidR="00227AA4" w:rsidRPr="00A22D62">
        <w:rPr>
          <w:b/>
          <w:bCs/>
        </w:rPr>
        <w:t xml:space="preserve"> </w:t>
      </w:r>
      <w:r w:rsidR="00A22D62" w:rsidRPr="00A22D62">
        <w:rPr>
          <w:b/>
          <w:bCs/>
        </w:rPr>
        <w:t>941112/2023</w:t>
      </w:r>
      <w:r w:rsidRPr="00A22D62">
        <w:rPr>
          <w:b/>
          <w:bCs/>
        </w:rPr>
        <w:t xml:space="preserve"> </w:t>
      </w:r>
    </w:p>
    <w:p w14:paraId="32BFFC7D" w14:textId="77777777" w:rsidR="003614C4" w:rsidRPr="00A22D62" w:rsidRDefault="003614C4" w:rsidP="00227AA4">
      <w:pPr>
        <w:spacing w:line="240" w:lineRule="auto"/>
        <w:jc w:val="center"/>
        <w:rPr>
          <w:b/>
          <w:bCs/>
        </w:rPr>
      </w:pPr>
    </w:p>
    <w:p w14:paraId="0A4611AB" w14:textId="6A048174" w:rsidR="003614C4" w:rsidRPr="00A22D62" w:rsidRDefault="003614C4" w:rsidP="00227AA4">
      <w:pPr>
        <w:spacing w:line="240" w:lineRule="auto"/>
        <w:jc w:val="center"/>
        <w:rPr>
          <w:b/>
          <w:bCs/>
        </w:rPr>
      </w:pPr>
      <w:r w:rsidRPr="00A22D62">
        <w:rPr>
          <w:b/>
          <w:bCs/>
        </w:rPr>
        <w:t>PROCESSO</w:t>
      </w:r>
      <w:r w:rsidR="00A22D62" w:rsidRPr="00A22D62">
        <w:rPr>
          <w:b/>
          <w:bCs/>
        </w:rPr>
        <w:t xml:space="preserve">: </w:t>
      </w:r>
      <w:r w:rsidR="00A22D62" w:rsidRPr="00A22D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71000.033414/2023-68</w:t>
      </w:r>
    </w:p>
    <w:p w14:paraId="3D208E76" w14:textId="77777777" w:rsidR="003614C4" w:rsidRPr="00A22D62" w:rsidRDefault="003614C4" w:rsidP="003614C4">
      <w:pPr>
        <w:jc w:val="center"/>
        <w:rPr>
          <w:b/>
          <w:bCs/>
          <w:color w:val="FF0000"/>
        </w:rPr>
      </w:pPr>
    </w:p>
    <w:p w14:paraId="6AF5A582" w14:textId="497DD5F5" w:rsidR="003614C4" w:rsidRPr="00A22D62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Nome da OSC: </w:t>
      </w:r>
      <w:r w:rsidR="00227AA4"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>FEDERACAO DE ARTES MARCIAIS EDUCATIVAS DO DISTRITO FEDERAL E ENTORNO</w:t>
      </w:r>
    </w:p>
    <w:p w14:paraId="6CDB5832" w14:textId="3B977551" w:rsidR="003614C4" w:rsidRPr="00A22D62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CNPJ: </w:t>
      </w:r>
      <w:r w:rsidR="00227AA4"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>10.803.264/0001-37</w:t>
      </w:r>
    </w:p>
    <w:p w14:paraId="35D36CA0" w14:textId="6C286047" w:rsidR="003614C4" w:rsidRPr="00A22D62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Número da Emenda</w:t>
      </w:r>
      <w:r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22D62"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>41100008</w:t>
      </w:r>
    </w:p>
    <w:p w14:paraId="0AFB16B6" w14:textId="7DEBFFFF" w:rsidR="003614C4" w:rsidRPr="00A22D62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Autoria da Emenda: </w:t>
      </w:r>
      <w:r w:rsidR="00227AA4"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>Júlio Cesar Ribeiro</w:t>
      </w:r>
    </w:p>
    <w:p w14:paraId="5DA2FCC3" w14:textId="710B2A6C" w:rsidR="003614C4" w:rsidRPr="00A22D62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Valor total da parceria: </w:t>
      </w:r>
      <w:r w:rsidRPr="00A22D62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R$ </w:t>
      </w:r>
      <w:r w:rsidR="00227AA4"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>100.000,00</w:t>
      </w:r>
    </w:p>
    <w:p w14:paraId="50C7AAF7" w14:textId="154F7CAE" w:rsidR="003614C4" w:rsidRPr="00A22D62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Valor Liberado: </w:t>
      </w:r>
      <w:r w:rsidRPr="00A22D62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R$ </w:t>
      </w:r>
      <w:r w:rsidR="00227AA4"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>100.000,00</w:t>
      </w:r>
    </w:p>
    <w:p w14:paraId="16F6B5AD" w14:textId="51189679" w:rsidR="003614C4" w:rsidRPr="00A22D62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Nº do Termo de Fomento: </w:t>
      </w:r>
      <w:r w:rsidR="00A22D62"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>941112</w:t>
      </w:r>
      <w:r w:rsidR="00217C38"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>/202</w:t>
      </w:r>
      <w:r w:rsidR="00A22D62"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</w:p>
    <w:p w14:paraId="11A46F90" w14:textId="77777777" w:rsidR="003614C4" w:rsidRPr="00A22D62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Órgão Concedente: </w:t>
      </w:r>
      <w:r w:rsidRPr="00A22D62">
        <w:rPr>
          <w:rFonts w:ascii="Times New Roman" w:eastAsia="SimSun" w:hAnsi="Times New Roman" w:cs="Times New Roman"/>
          <w:sz w:val="24"/>
          <w:szCs w:val="24"/>
          <w:lang w:val="pt-PT" w:eastAsia="zh-CN"/>
        </w:rPr>
        <w:t>Ministério do Esporte.</w:t>
      </w:r>
    </w:p>
    <w:p w14:paraId="7BA28ADD" w14:textId="77777777" w:rsidR="00A22D62" w:rsidRPr="00A22D62" w:rsidRDefault="003614C4" w:rsidP="00A22D62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Data de assinatura do Termo de Fomento:</w:t>
      </w:r>
      <w:r w:rsidR="00227AA4"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 w:rsidR="00A22D62" w:rsidRPr="00A22D62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28 </w:t>
      </w:r>
      <w:r w:rsidRPr="00A22D62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de </w:t>
      </w:r>
      <w:r w:rsidR="00A22D62" w:rsidRPr="00A22D62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outubro </w:t>
      </w:r>
      <w:r w:rsidRPr="00A22D62">
        <w:rPr>
          <w:rFonts w:ascii="Times New Roman" w:eastAsia="SimSun" w:hAnsi="Times New Roman" w:cs="Times New Roman"/>
          <w:sz w:val="24"/>
          <w:szCs w:val="24"/>
          <w:lang w:val="pt-PT" w:eastAsia="zh-CN"/>
        </w:rPr>
        <w:t>de 202</w:t>
      </w:r>
      <w:r w:rsidR="00A22D62" w:rsidRPr="00A22D62">
        <w:rPr>
          <w:rFonts w:ascii="Times New Roman" w:eastAsia="SimSun" w:hAnsi="Times New Roman" w:cs="Times New Roman"/>
          <w:sz w:val="24"/>
          <w:szCs w:val="24"/>
          <w:lang w:val="pt-PT" w:eastAsia="zh-CN"/>
        </w:rPr>
        <w:t>3</w:t>
      </w:r>
      <w:r w:rsidRPr="00A22D62">
        <w:rPr>
          <w:rFonts w:ascii="Times New Roman" w:eastAsia="SimSun" w:hAnsi="Times New Roman" w:cs="Times New Roman"/>
          <w:sz w:val="24"/>
          <w:szCs w:val="24"/>
          <w:lang w:val="pt-PT" w:eastAsia="zh-CN"/>
        </w:rPr>
        <w:t>.</w:t>
      </w:r>
    </w:p>
    <w:p w14:paraId="0AA0C02D" w14:textId="25B64057" w:rsidR="00A22D62" w:rsidRPr="00A22D62" w:rsidRDefault="003614C4" w:rsidP="00A22D62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2D62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Objeto do Termo de Fomento</w:t>
      </w:r>
      <w:r w:rsidRPr="00A22D62">
        <w:rPr>
          <w:rFonts w:ascii="Times New Roman" w:eastAsia="SimSun" w:hAnsi="Times New Roman" w:cs="Times New Roman"/>
          <w:sz w:val="24"/>
          <w:szCs w:val="24"/>
          <w:lang w:val="pt-PT" w:eastAsia="zh-CN"/>
        </w:rPr>
        <w:t>:</w:t>
      </w:r>
      <w:r w:rsidR="00A22D62" w:rsidRPr="00A22D62">
        <w:rPr>
          <w:sz w:val="18"/>
          <w:szCs w:val="18"/>
        </w:rPr>
        <w:t xml:space="preserve"> </w:t>
      </w:r>
      <w:r w:rsidR="00A22D62" w:rsidRPr="00A22D62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Implementação e Desenvolvimento do Projeto de Karatê e Kickboxing, no Distrito Federal</w:t>
      </w:r>
    </w:p>
    <w:p w14:paraId="2F155061" w14:textId="1732E9F8" w:rsidR="00217C38" w:rsidRPr="00A22D62" w:rsidRDefault="00217C38" w:rsidP="00A22D62">
      <w:pPr>
        <w:spacing w:before="100" w:beforeAutospacing="1" w:after="100" w:afterAutospacing="1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D1AC2E" w14:textId="27452636" w:rsidR="00227AA4" w:rsidRPr="00A22D62" w:rsidRDefault="00227AA4" w:rsidP="00A22D62">
      <w:pPr>
        <w:spacing w:before="100" w:beforeAutospacing="1" w:after="100" w:afterAutospacing="1" w:line="240" w:lineRule="auto"/>
        <w:ind w:left="720"/>
        <w:textAlignment w:val="baseline"/>
        <w:rPr>
          <w:rFonts w:ascii="Times New Roman" w:eastAsia="SimSun" w:hAnsi="Times New Roman" w:cs="Times New Roman"/>
          <w:color w:val="FF0000"/>
          <w:sz w:val="24"/>
          <w:szCs w:val="24"/>
          <w:lang w:val="pt-PT" w:eastAsia="zh-CN"/>
        </w:rPr>
      </w:pPr>
    </w:p>
    <w:p w14:paraId="1FEED545" w14:textId="6A3943F8" w:rsidR="003614C4" w:rsidRPr="00A22D62" w:rsidRDefault="003614C4" w:rsidP="00227AA4">
      <w:pPr>
        <w:spacing w:before="100" w:beforeAutospacing="1" w:after="100" w:afterAutospacing="1" w:line="240" w:lineRule="auto"/>
        <w:ind w:left="720"/>
        <w:textAlignment w:val="baseline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pt-PT" w:eastAsia="zh-CN"/>
        </w:rPr>
      </w:pPr>
    </w:p>
    <w:p w14:paraId="18B80F86" w14:textId="77777777" w:rsidR="003614C4" w:rsidRPr="00A22D62" w:rsidRDefault="003614C4">
      <w:pPr>
        <w:spacing w:after="120" w:line="240" w:lineRule="auto"/>
        <w:jc w:val="center"/>
        <w:rPr>
          <w:rFonts w:ascii="Calibri" w:eastAsia="Calibri" w:hAnsi="Calibri" w:cs="Calibri"/>
          <w:color w:val="FF0000"/>
        </w:rPr>
      </w:pPr>
    </w:p>
    <w:sectPr w:rsidR="003614C4" w:rsidRPr="00A22D6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80D83"/>
    <w:multiLevelType w:val="multilevel"/>
    <w:tmpl w:val="024C86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1A64D0E"/>
    <w:multiLevelType w:val="multilevel"/>
    <w:tmpl w:val="9B44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214843">
    <w:abstractNumId w:val="0"/>
  </w:num>
  <w:num w:numId="2" w16cid:durableId="46558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F6"/>
    <w:rsid w:val="00004B05"/>
    <w:rsid w:val="00217C38"/>
    <w:rsid w:val="00227AA4"/>
    <w:rsid w:val="003614C4"/>
    <w:rsid w:val="004D66B7"/>
    <w:rsid w:val="005954F6"/>
    <w:rsid w:val="00A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3DF3"/>
  <w15:docId w15:val="{B0445095-6F15-4C56-B6B1-3B497488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6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odara</dc:creator>
  <cp:lastModifiedBy>odara</cp:lastModifiedBy>
  <cp:revision>4</cp:revision>
  <dcterms:created xsi:type="dcterms:W3CDTF">2024-12-22T21:07:00Z</dcterms:created>
  <dcterms:modified xsi:type="dcterms:W3CDTF">2024-12-22T21:43:00Z</dcterms:modified>
</cp:coreProperties>
</file>